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0D4F2" w14:textId="77777777"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2D463409" w14:textId="77777777"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E4392F">
        <w:rPr>
          <w:rFonts w:ascii="Times New Roman" w:hAnsi="Times New Roman" w:cs="Times New Roman"/>
          <w:sz w:val="24"/>
          <w:szCs w:val="24"/>
        </w:rPr>
        <w:t xml:space="preserve"> </w:t>
      </w:r>
      <w:r w:rsidR="0066171F">
        <w:rPr>
          <w:rFonts w:ascii="Times New Roman" w:hAnsi="Times New Roman" w:cs="Times New Roman"/>
          <w:sz w:val="24"/>
          <w:szCs w:val="24"/>
        </w:rPr>
        <w:t>május 4-i</w:t>
      </w:r>
    </w:p>
    <w:p w14:paraId="79471B4D" w14:textId="77777777"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37EF579A" w14:textId="77777777"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14:paraId="1EE66128" w14:textId="77777777" w:rsidTr="007F7AFB">
        <w:tc>
          <w:tcPr>
            <w:tcW w:w="4606" w:type="dxa"/>
          </w:tcPr>
          <w:p w14:paraId="740087E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5369DA3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14:paraId="49B9B09D" w14:textId="77777777" w:rsidTr="007F7AFB">
        <w:tc>
          <w:tcPr>
            <w:tcW w:w="4606" w:type="dxa"/>
          </w:tcPr>
          <w:p w14:paraId="0729ECD6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E6F9525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14:paraId="0C7A1DB9" w14:textId="77777777" w:rsidTr="007F7AFB">
        <w:tc>
          <w:tcPr>
            <w:tcW w:w="4606" w:type="dxa"/>
          </w:tcPr>
          <w:p w14:paraId="73B960C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9C1D7A2" w14:textId="77777777"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14:paraId="6AD85CF3" w14:textId="77777777" w:rsidTr="007F7AFB">
        <w:tc>
          <w:tcPr>
            <w:tcW w:w="4606" w:type="dxa"/>
          </w:tcPr>
          <w:p w14:paraId="43D2FAB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0FE8A396" w14:textId="77777777" w:rsidR="00B72E9E" w:rsidRPr="00B72E9E" w:rsidRDefault="00E55E20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14:paraId="72CE4E9E" w14:textId="77777777" w:rsidTr="007F7AFB">
        <w:tc>
          <w:tcPr>
            <w:tcW w:w="4606" w:type="dxa"/>
          </w:tcPr>
          <w:p w14:paraId="0972BD9B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1E0A95F" w14:textId="77777777"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14:paraId="16CDCB41" w14:textId="77777777" w:rsidTr="007F7AFB">
        <w:tc>
          <w:tcPr>
            <w:tcW w:w="4606" w:type="dxa"/>
          </w:tcPr>
          <w:p w14:paraId="6FAAEA9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AF5E7E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14:paraId="76813F78" w14:textId="77777777" w:rsidTr="007F7AFB">
        <w:tc>
          <w:tcPr>
            <w:tcW w:w="4606" w:type="dxa"/>
          </w:tcPr>
          <w:p w14:paraId="6FFB43A5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155EF247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14:paraId="5A6EA4D2" w14:textId="77777777" w:rsidTr="007F7AFB">
        <w:tc>
          <w:tcPr>
            <w:tcW w:w="4606" w:type="dxa"/>
          </w:tcPr>
          <w:p w14:paraId="576CC8D7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361CFD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6818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B72E9E" w:rsidRPr="00B72E9E" w14:paraId="2BA32304" w14:textId="77777777" w:rsidTr="007F7AFB">
        <w:tc>
          <w:tcPr>
            <w:tcW w:w="4606" w:type="dxa"/>
          </w:tcPr>
          <w:p w14:paraId="61B5FDF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1DDC6889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C8322BA" w14:textId="77777777"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7FDFB" w14:textId="77777777"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223759CE" w14:textId="77777777"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E4392F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2022.02.14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E4392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</w:t>
      </w:r>
      <w:r w:rsidR="00E55E20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14:paraId="407D0296" w14:textId="77777777"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6D90AAA" w14:textId="77777777" w:rsidR="00356FE1" w:rsidRPr="00356FE1" w:rsidRDefault="00D85853" w:rsidP="00356F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24</w:t>
      </w:r>
      <w:r w:rsidR="00E67A89">
        <w:rPr>
          <w:rFonts w:ascii="Times New Roman" w:eastAsia="Lucida Sans Unicode" w:hAnsi="Times New Roman"/>
          <w:b/>
          <w:lang w:eastAsia="ar-SA"/>
        </w:rPr>
        <w:t>/2022.(I</w:t>
      </w:r>
      <w:r>
        <w:rPr>
          <w:rFonts w:ascii="Times New Roman" w:eastAsia="Lucida Sans Unicode" w:hAnsi="Times New Roman"/>
          <w:b/>
          <w:lang w:eastAsia="ar-SA"/>
        </w:rPr>
        <w:t>II</w:t>
      </w:r>
      <w:r w:rsidR="00E67A89">
        <w:rPr>
          <w:rFonts w:ascii="Times New Roman" w:eastAsia="Lucida Sans Unicode" w:hAnsi="Times New Roman"/>
          <w:b/>
          <w:lang w:eastAsia="ar-SA"/>
        </w:rPr>
        <w:t>.2</w:t>
      </w:r>
      <w:r>
        <w:rPr>
          <w:rFonts w:ascii="Times New Roman" w:eastAsia="Lucida Sans Unicode" w:hAnsi="Times New Roman"/>
          <w:b/>
          <w:lang w:eastAsia="ar-SA"/>
        </w:rPr>
        <w:t>3</w:t>
      </w:r>
      <w:r w:rsidR="00BB3F97" w:rsidRPr="00A54CD9">
        <w:rPr>
          <w:rFonts w:ascii="Times New Roman" w:eastAsia="Lucida Sans Unicode" w:hAnsi="Times New Roman"/>
          <w:b/>
          <w:lang w:eastAsia="ar-SA"/>
        </w:rPr>
        <w:t xml:space="preserve">.) képviselő-testületi határozat </w:t>
      </w:r>
      <w:r w:rsidR="00356FE1">
        <w:rPr>
          <w:rFonts w:ascii="Times New Roman" w:eastAsia="Lucida Sans Unicode" w:hAnsi="Times New Roman"/>
          <w:b/>
          <w:lang w:eastAsia="ar-SA"/>
        </w:rPr>
        <w:t xml:space="preserve">a </w:t>
      </w:r>
      <w:r w:rsidR="00356FE1" w:rsidRPr="00356FE1">
        <w:rPr>
          <w:rFonts w:ascii="Times New Roman" w:hAnsi="Times New Roman" w:cs="Times New Roman"/>
          <w:b/>
          <w:sz w:val="24"/>
          <w:szCs w:val="24"/>
        </w:rPr>
        <w:t xml:space="preserve">Mórágyi </w:t>
      </w:r>
      <w:r w:rsidR="00356FE1" w:rsidRPr="00356FE1">
        <w:rPr>
          <w:rFonts w:ascii="Times New Roman" w:hAnsi="Times New Roman" w:cs="Times New Roman"/>
          <w:b/>
          <w:bCs/>
          <w:sz w:val="24"/>
          <w:szCs w:val="24"/>
        </w:rPr>
        <w:t>Sport Egyesület 2021</w:t>
      </w:r>
      <w:r w:rsidR="00356FE1" w:rsidRPr="00356FE1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 w:rsidR="00A95134">
        <w:rPr>
          <w:rFonts w:ascii="Times New Roman" w:hAnsi="Times New Roman" w:cs="Times New Roman"/>
          <w:sz w:val="24"/>
          <w:szCs w:val="24"/>
        </w:rPr>
        <w:t xml:space="preserve">beszámolójának </w:t>
      </w:r>
      <w:r w:rsidR="00356FE1">
        <w:rPr>
          <w:rFonts w:ascii="Times New Roman" w:hAnsi="Times New Roman" w:cs="Times New Roman"/>
          <w:sz w:val="24"/>
          <w:szCs w:val="24"/>
        </w:rPr>
        <w:t>elfogadásáról az érintett értesítése megtörtént</w:t>
      </w:r>
    </w:p>
    <w:p w14:paraId="1F7ACAE4" w14:textId="77777777" w:rsidR="00BB3F97" w:rsidRDefault="00BB3F97" w:rsidP="00626809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44C649F8" w14:textId="77777777" w:rsidR="00CA6D55" w:rsidRPr="00356FE1" w:rsidRDefault="00356FE1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FE1">
        <w:rPr>
          <w:rFonts w:ascii="Times New Roman" w:hAnsi="Times New Roman" w:cs="Times New Roman"/>
          <w:b/>
          <w:sz w:val="24"/>
          <w:szCs w:val="24"/>
        </w:rPr>
        <w:t>25/2022.(III.23.) Képviselő-testületi határozat</w:t>
      </w:r>
      <w:r w:rsidRPr="00356FE1">
        <w:rPr>
          <w:rFonts w:ascii="Times New Roman" w:hAnsi="Times New Roman" w:cs="Times New Roman"/>
          <w:b/>
          <w:szCs w:val="24"/>
        </w:rPr>
        <w:t xml:space="preserve">a Összetartás Mórágyért Egyesület 2021. évi </w:t>
      </w:r>
      <w:r w:rsidR="00A95134">
        <w:rPr>
          <w:rFonts w:ascii="Times New Roman" w:hAnsi="Times New Roman" w:cs="Times New Roman"/>
          <w:szCs w:val="24"/>
        </w:rPr>
        <w:t xml:space="preserve">beszámolójának </w:t>
      </w:r>
      <w:r w:rsidR="00CA6D55">
        <w:rPr>
          <w:rFonts w:ascii="Times New Roman" w:hAnsi="Times New Roman" w:cs="Times New Roman"/>
          <w:sz w:val="24"/>
          <w:szCs w:val="24"/>
        </w:rPr>
        <w:t>elfogadásáról az érintett értesítése megtörtént</w:t>
      </w:r>
    </w:p>
    <w:p w14:paraId="06109154" w14:textId="77777777" w:rsidR="00356FE1" w:rsidRPr="00356FE1" w:rsidRDefault="00356FE1" w:rsidP="00356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3FC03" w14:textId="77777777" w:rsidR="00CA6D55" w:rsidRPr="00A95134" w:rsidRDefault="00356FE1" w:rsidP="00A95134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>26/2022.(III.23.) Képviselő-testületi határozat</w:t>
      </w:r>
      <w:r w:rsidR="00A95134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Hagyományőrző Német Nemzetiségi </w:t>
      </w:r>
      <w:r w:rsidRPr="00CA6D55">
        <w:rPr>
          <w:rFonts w:ascii="Times New Roman" w:hAnsi="Times New Roman" w:cs="Times New Roman"/>
          <w:b/>
          <w:bCs/>
          <w:sz w:val="24"/>
          <w:szCs w:val="24"/>
        </w:rPr>
        <w:t>Egyesület 2021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 w:rsidR="00A95134">
        <w:rPr>
          <w:rFonts w:ascii="Times New Roman" w:hAnsi="Times New Roman" w:cs="Times New Roman"/>
          <w:sz w:val="24"/>
          <w:szCs w:val="24"/>
        </w:rPr>
        <w:t xml:space="preserve">beszámolójának </w:t>
      </w:r>
      <w:r w:rsidR="00CA6D55">
        <w:rPr>
          <w:rFonts w:ascii="Times New Roman" w:hAnsi="Times New Roman" w:cs="Times New Roman"/>
          <w:sz w:val="24"/>
          <w:szCs w:val="24"/>
        </w:rPr>
        <w:t>elfogadásáról az érintett értesítése megtörtént</w:t>
      </w:r>
    </w:p>
    <w:p w14:paraId="6207D747" w14:textId="77777777" w:rsidR="00A95134" w:rsidRDefault="00A95134" w:rsidP="00356FE1">
      <w:pPr>
        <w:pStyle w:val="Szvegtrzs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61DAB6FA" w14:textId="77777777" w:rsidR="00CA6D55" w:rsidRPr="003F0EB1" w:rsidRDefault="00356FE1" w:rsidP="003F0EB1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>27/2022.(III.23.) Képviselő-testületi határozat</w:t>
      </w:r>
      <w:r w:rsidR="003F0EB1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Völgységi Lovas </w:t>
      </w:r>
      <w:r w:rsidRPr="00CA6D55">
        <w:rPr>
          <w:rFonts w:ascii="Times New Roman" w:hAnsi="Times New Roman" w:cs="Times New Roman"/>
          <w:b/>
          <w:bCs/>
          <w:sz w:val="24"/>
          <w:szCs w:val="24"/>
        </w:rPr>
        <w:t>Egyesület 2021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 w:rsidR="00A95134">
        <w:rPr>
          <w:rFonts w:ascii="Times New Roman" w:hAnsi="Times New Roman" w:cs="Times New Roman"/>
          <w:sz w:val="24"/>
          <w:szCs w:val="24"/>
        </w:rPr>
        <w:t>beszámolójának</w:t>
      </w:r>
      <w:r w:rsidR="00CA6D55">
        <w:rPr>
          <w:rFonts w:ascii="Times New Roman" w:hAnsi="Times New Roman" w:cs="Times New Roman"/>
          <w:sz w:val="24"/>
          <w:szCs w:val="24"/>
        </w:rPr>
        <w:t xml:space="preserve"> elfogadásáról az érintett értesítése megtörtént</w:t>
      </w:r>
    </w:p>
    <w:p w14:paraId="1EAA7C26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0D6983CB" w14:textId="77777777" w:rsidR="00356FE1" w:rsidRPr="00CA6D55" w:rsidRDefault="00356FE1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F1A8E3" w14:textId="77777777" w:rsidR="00356FE1" w:rsidRPr="00CA6D55" w:rsidRDefault="00356FE1" w:rsidP="00356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E8D167" w14:textId="77777777" w:rsidR="00356FE1" w:rsidRPr="00CA6D55" w:rsidRDefault="00356FE1" w:rsidP="00356F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B61416" w14:textId="77777777" w:rsidR="00CA6D55" w:rsidRPr="00CA6D55" w:rsidRDefault="00356FE1" w:rsidP="00CA6D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lastRenderedPageBreak/>
        <w:t>28/2022.(III.23.) Képviselő-testületi határozat</w:t>
      </w:r>
      <w:r w:rsidR="00CA6D55" w:rsidRPr="00CA6D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D55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A6D55" w:rsidRPr="00CA6D55">
        <w:rPr>
          <w:rFonts w:ascii="Times New Roman" w:hAnsi="Times New Roman" w:cs="Times New Roman"/>
          <w:b/>
          <w:sz w:val="24"/>
          <w:szCs w:val="24"/>
        </w:rPr>
        <w:t xml:space="preserve">Német Nemzetiségi Néptáncegyüttes </w:t>
      </w:r>
      <w:r w:rsidR="00CA6D55" w:rsidRPr="00CA6D55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="00CA6D55" w:rsidRPr="00CA6D55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 w:rsidR="00A95134">
        <w:rPr>
          <w:rFonts w:ascii="Times New Roman" w:hAnsi="Times New Roman" w:cs="Times New Roman"/>
          <w:b/>
          <w:sz w:val="24"/>
          <w:szCs w:val="24"/>
        </w:rPr>
        <w:t xml:space="preserve">beszámolójának </w:t>
      </w:r>
      <w:r w:rsidR="00CA6D55">
        <w:rPr>
          <w:rFonts w:ascii="Times New Roman" w:hAnsi="Times New Roman" w:cs="Times New Roman"/>
          <w:sz w:val="24"/>
          <w:szCs w:val="24"/>
        </w:rPr>
        <w:t>elfogadásáról az érintett értesítése megtörtént</w:t>
      </w:r>
    </w:p>
    <w:p w14:paraId="722D8E9E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58C5428D" w14:textId="77777777" w:rsidR="00CA6D55" w:rsidRPr="00356FE1" w:rsidRDefault="00356FE1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 xml:space="preserve">29/2022.(III.23.) Képviselő-testületi határozat az Iskoláért Alapítvány </w:t>
      </w:r>
      <w:r w:rsidRPr="00CA6D55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 w:rsidR="00A95134">
        <w:rPr>
          <w:rFonts w:ascii="Times New Roman" w:hAnsi="Times New Roman" w:cs="Times New Roman"/>
          <w:sz w:val="24"/>
          <w:szCs w:val="24"/>
        </w:rPr>
        <w:t>beszámoló</w:t>
      </w:r>
      <w:r w:rsidR="003F0EB1">
        <w:rPr>
          <w:rFonts w:ascii="Times New Roman" w:hAnsi="Times New Roman" w:cs="Times New Roman"/>
          <w:sz w:val="24"/>
          <w:szCs w:val="24"/>
        </w:rPr>
        <w:t xml:space="preserve">jának a beadási határidő </w:t>
      </w:r>
      <w:r w:rsidR="00CA6D55">
        <w:rPr>
          <w:rFonts w:ascii="Times New Roman" w:hAnsi="Times New Roman" w:cs="Times New Roman"/>
          <w:sz w:val="24"/>
          <w:szCs w:val="24"/>
        </w:rPr>
        <w:t>meghosszabbításáról az érintett értesítése megtörtént</w:t>
      </w:r>
    </w:p>
    <w:p w14:paraId="2296FE81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15AE6831" w14:textId="77777777" w:rsidR="00CA6D55" w:rsidRPr="00356FE1" w:rsidRDefault="00356FE1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 xml:space="preserve">30/2022.(III.23.) Képviselő-testületi határozat a civil szervezetek </w:t>
      </w:r>
      <w:r w:rsidRPr="00CA6D55">
        <w:rPr>
          <w:rFonts w:ascii="Times New Roman" w:hAnsi="Times New Roman" w:cs="Times New Roman"/>
          <w:b/>
          <w:bCs/>
          <w:sz w:val="24"/>
          <w:szCs w:val="24"/>
        </w:rPr>
        <w:t>2022</w:t>
      </w:r>
      <w:r w:rsidRPr="00CA6D55">
        <w:rPr>
          <w:rFonts w:ascii="Times New Roman" w:hAnsi="Times New Roman" w:cs="Times New Roman"/>
          <w:b/>
          <w:sz w:val="24"/>
          <w:szCs w:val="24"/>
        </w:rPr>
        <w:t>. évi támogatásáról</w:t>
      </w:r>
      <w:r w:rsidR="00CA6D55" w:rsidRPr="00CA6D55">
        <w:rPr>
          <w:rFonts w:ascii="Times New Roman" w:hAnsi="Times New Roman" w:cs="Times New Roman"/>
          <w:sz w:val="24"/>
          <w:szCs w:val="24"/>
        </w:rPr>
        <w:t xml:space="preserve"> </w:t>
      </w:r>
      <w:r w:rsidR="00CA6D55">
        <w:rPr>
          <w:rFonts w:ascii="Times New Roman" w:hAnsi="Times New Roman" w:cs="Times New Roman"/>
          <w:sz w:val="24"/>
          <w:szCs w:val="24"/>
        </w:rPr>
        <w:t xml:space="preserve">a </w:t>
      </w:r>
      <w:r w:rsidR="00533F4C">
        <w:rPr>
          <w:rFonts w:ascii="Times New Roman" w:hAnsi="Times New Roman" w:cs="Times New Roman"/>
          <w:sz w:val="24"/>
          <w:szCs w:val="24"/>
        </w:rPr>
        <w:t xml:space="preserve">pályázati kiírás </w:t>
      </w:r>
      <w:r w:rsidR="00A95134">
        <w:rPr>
          <w:rFonts w:ascii="Times New Roman" w:hAnsi="Times New Roman" w:cs="Times New Roman"/>
          <w:sz w:val="24"/>
          <w:szCs w:val="24"/>
        </w:rPr>
        <w:t xml:space="preserve">megküldése </w:t>
      </w:r>
      <w:r w:rsidR="00533F4C">
        <w:rPr>
          <w:rFonts w:ascii="Times New Roman" w:hAnsi="Times New Roman" w:cs="Times New Roman"/>
          <w:sz w:val="24"/>
          <w:szCs w:val="24"/>
        </w:rPr>
        <w:t xml:space="preserve">a civil szervezetek részére </w:t>
      </w:r>
      <w:r w:rsidR="00CA6D55">
        <w:rPr>
          <w:rFonts w:ascii="Times New Roman" w:hAnsi="Times New Roman" w:cs="Times New Roman"/>
          <w:sz w:val="24"/>
          <w:szCs w:val="24"/>
        </w:rPr>
        <w:t>megtörtént</w:t>
      </w:r>
    </w:p>
    <w:p w14:paraId="5EDFE4A9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4E53FE76" w14:textId="77777777" w:rsidR="00CA6D55" w:rsidRPr="00356FE1" w:rsidRDefault="00356FE1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 xml:space="preserve">31/2022.(III.23.) Képviselő-testületi határozat a </w:t>
      </w:r>
      <w:r w:rsidR="00CA6D55">
        <w:rPr>
          <w:rFonts w:ascii="Times New Roman" w:hAnsi="Times New Roman" w:cs="Times New Roman"/>
          <w:b/>
          <w:sz w:val="24"/>
          <w:szCs w:val="24"/>
        </w:rPr>
        <w:t xml:space="preserve">Mórágyi Általános Iskola </w:t>
      </w:r>
      <w:r w:rsidRPr="00CA6D55">
        <w:rPr>
          <w:rFonts w:ascii="Times New Roman" w:hAnsi="Times New Roman" w:cs="Times New Roman"/>
          <w:b/>
          <w:sz w:val="24"/>
          <w:szCs w:val="24"/>
        </w:rPr>
        <w:t>átszervezésének véleményezéséről</w:t>
      </w:r>
      <w:r w:rsidR="00CA6D55" w:rsidRPr="00CA6D55">
        <w:rPr>
          <w:rFonts w:ascii="Times New Roman" w:hAnsi="Times New Roman" w:cs="Times New Roman"/>
          <w:sz w:val="24"/>
          <w:szCs w:val="24"/>
        </w:rPr>
        <w:t xml:space="preserve"> </w:t>
      </w:r>
      <w:r w:rsidR="00CA6D55">
        <w:rPr>
          <w:rFonts w:ascii="Times New Roman" w:hAnsi="Times New Roman" w:cs="Times New Roman"/>
          <w:sz w:val="24"/>
          <w:szCs w:val="24"/>
        </w:rPr>
        <w:t>a z átszervezés elutasításáról</w:t>
      </w:r>
      <w:r w:rsidR="003F0EB1">
        <w:rPr>
          <w:rFonts w:ascii="Times New Roman" w:hAnsi="Times New Roman" w:cs="Times New Roman"/>
          <w:sz w:val="24"/>
          <w:szCs w:val="24"/>
        </w:rPr>
        <w:t xml:space="preserve"> szóló határozat</w:t>
      </w:r>
      <w:r w:rsidR="00533F4C">
        <w:rPr>
          <w:rFonts w:ascii="Times New Roman" w:hAnsi="Times New Roman" w:cs="Times New Roman"/>
          <w:sz w:val="24"/>
          <w:szCs w:val="24"/>
        </w:rPr>
        <w:t xml:space="preserve"> </w:t>
      </w:r>
      <w:r w:rsidR="003F0EB1">
        <w:rPr>
          <w:rFonts w:ascii="Times New Roman" w:hAnsi="Times New Roman" w:cs="Times New Roman"/>
          <w:sz w:val="24"/>
          <w:szCs w:val="24"/>
        </w:rPr>
        <w:t xml:space="preserve">megküldése </w:t>
      </w:r>
      <w:r w:rsidR="00533F4C">
        <w:rPr>
          <w:rFonts w:ascii="Times New Roman" w:hAnsi="Times New Roman" w:cs="Times New Roman"/>
          <w:sz w:val="24"/>
          <w:szCs w:val="24"/>
        </w:rPr>
        <w:t>a Tamási T</w:t>
      </w:r>
      <w:r w:rsidR="00CA6D55">
        <w:rPr>
          <w:rFonts w:ascii="Times New Roman" w:hAnsi="Times New Roman" w:cs="Times New Roman"/>
          <w:sz w:val="24"/>
          <w:szCs w:val="24"/>
        </w:rPr>
        <w:t xml:space="preserve">ankerület </w:t>
      </w:r>
      <w:r w:rsidR="003F0EB1">
        <w:rPr>
          <w:rFonts w:ascii="Times New Roman" w:hAnsi="Times New Roman" w:cs="Times New Roman"/>
          <w:sz w:val="24"/>
          <w:szCs w:val="24"/>
        </w:rPr>
        <w:t xml:space="preserve">részére </w:t>
      </w:r>
      <w:r w:rsidR="00CA6D55">
        <w:rPr>
          <w:rFonts w:ascii="Times New Roman" w:hAnsi="Times New Roman" w:cs="Times New Roman"/>
          <w:sz w:val="24"/>
          <w:szCs w:val="24"/>
        </w:rPr>
        <w:t>megtörtént.</w:t>
      </w:r>
    </w:p>
    <w:p w14:paraId="0755D142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02498308" w14:textId="77777777" w:rsidR="00CA6D55" w:rsidRPr="00356FE1" w:rsidRDefault="00356FE1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>32/2022.(III.23.) Képviselő-testületi határozat a</w:t>
      </w:r>
      <w:r w:rsidRPr="00CA6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dombóvári 0329/23 hrsz ingatlan vételi ajánlat</w:t>
      </w:r>
      <w:r w:rsidR="00533F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ának</w:t>
      </w:r>
      <w:r w:rsidRPr="00CA6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="00533F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megtárgyalásáról szóló </w:t>
      </w:r>
      <w:r w:rsidR="003F0EB1">
        <w:rPr>
          <w:rFonts w:ascii="Times New Roman" w:hAnsi="Times New Roman" w:cs="Times New Roman"/>
          <w:sz w:val="24"/>
          <w:szCs w:val="24"/>
        </w:rPr>
        <w:t>határozat megküldése az érintett részére</w:t>
      </w:r>
      <w:r w:rsidR="00CA6D55">
        <w:rPr>
          <w:rFonts w:ascii="Times New Roman" w:hAnsi="Times New Roman" w:cs="Times New Roman"/>
          <w:sz w:val="24"/>
          <w:szCs w:val="24"/>
        </w:rPr>
        <w:t xml:space="preserve"> megtörtént</w:t>
      </w:r>
    </w:p>
    <w:p w14:paraId="59348A45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4FA95408" w14:textId="77777777" w:rsidR="00CA6D55" w:rsidRPr="00356FE1" w:rsidRDefault="00356FE1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 xml:space="preserve">33/2022.(III.23.) Képviselő-testületi határozat a </w:t>
      </w:r>
      <w:r w:rsidRPr="00CA6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Tűzoltó parancsnokság 2021. évi </w:t>
      </w:r>
      <w:r w:rsidRPr="003F0EB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beszámolójának elfogadásáról</w:t>
      </w:r>
      <w:r w:rsidR="00CA6D55" w:rsidRPr="00CA6D55">
        <w:rPr>
          <w:rFonts w:ascii="Times New Roman" w:hAnsi="Times New Roman" w:cs="Times New Roman"/>
          <w:sz w:val="24"/>
          <w:szCs w:val="24"/>
        </w:rPr>
        <w:t xml:space="preserve"> </w:t>
      </w:r>
      <w:r w:rsidR="00CA6D55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2E099505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40A699B0" w14:textId="64AB10CE" w:rsidR="00CA6D55" w:rsidRPr="00356FE1" w:rsidRDefault="00356FE1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>34/2022.(VIII.23.) Képviselő-testületi határozat</w:t>
      </w:r>
      <w:r w:rsidR="00CA6D55" w:rsidRPr="00CA6D55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CA6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TETT támogatás újrafelosztásáról</w:t>
      </w:r>
      <w:r w:rsidR="00CA6D55" w:rsidRPr="00CA6D55">
        <w:rPr>
          <w:rFonts w:ascii="Times New Roman" w:hAnsi="Times New Roman" w:cs="Times New Roman"/>
          <w:sz w:val="24"/>
          <w:szCs w:val="24"/>
        </w:rPr>
        <w:t xml:space="preserve"> </w:t>
      </w:r>
      <w:r w:rsidR="00CA6D55">
        <w:rPr>
          <w:rFonts w:ascii="Times New Roman" w:hAnsi="Times New Roman" w:cs="Times New Roman"/>
          <w:sz w:val="24"/>
          <w:szCs w:val="24"/>
        </w:rPr>
        <w:t>a</w:t>
      </w:r>
      <w:r w:rsidR="0068182C">
        <w:rPr>
          <w:rFonts w:ascii="Times New Roman" w:hAnsi="Times New Roman" w:cs="Times New Roman"/>
          <w:sz w:val="24"/>
          <w:szCs w:val="24"/>
        </w:rPr>
        <w:t xml:space="preserve"> </w:t>
      </w:r>
      <w:r w:rsidR="003F0EB1">
        <w:rPr>
          <w:rFonts w:ascii="Times New Roman" w:hAnsi="Times New Roman" w:cs="Times New Roman"/>
          <w:sz w:val="24"/>
          <w:szCs w:val="24"/>
        </w:rPr>
        <w:t xml:space="preserve">támogatás felosztásáról szóló </w:t>
      </w:r>
      <w:r w:rsidR="00533F4C">
        <w:rPr>
          <w:rFonts w:ascii="Times New Roman" w:hAnsi="Times New Roman" w:cs="Times New Roman"/>
          <w:sz w:val="24"/>
          <w:szCs w:val="24"/>
        </w:rPr>
        <w:t xml:space="preserve">határozatról </w:t>
      </w:r>
      <w:r w:rsidR="00CA6D55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5262C99B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32DD22E4" w14:textId="77777777" w:rsidR="00CA6D55" w:rsidRPr="00533F4C" w:rsidRDefault="00CA6D55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35/2022.(III.23.) Képviselő-testületi határozat a </w:t>
      </w:r>
      <w:r w:rsidRPr="00CA6D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</w:t>
      </w:r>
      <w:r w:rsidRPr="00CA6D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ultúrház Közösségi Színtér </w:t>
      </w:r>
      <w:r w:rsidR="00533F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szolgáltatási terv </w:t>
      </w:r>
      <w:r w:rsidR="00533F4C" w:rsidRPr="00533F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jóváhagyásáról </w:t>
      </w:r>
      <w:r w:rsidR="003F0E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</w:t>
      </w:r>
      <w:r w:rsidR="00533F4C" w:rsidRPr="00533F4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határozatról az</w:t>
      </w:r>
      <w:r w:rsidRPr="00533F4C">
        <w:rPr>
          <w:rFonts w:ascii="Times New Roman" w:hAnsi="Times New Roman" w:cs="Times New Roman"/>
          <w:sz w:val="24"/>
          <w:szCs w:val="24"/>
        </w:rPr>
        <w:t xml:space="preserve"> érintett értesítése megtörtént</w:t>
      </w:r>
    </w:p>
    <w:p w14:paraId="689047A9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021A1F80" w14:textId="77777777" w:rsidR="00CA6D55" w:rsidRPr="00CA6D55" w:rsidRDefault="00CA6D55" w:rsidP="00CA6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F3723B4" w14:textId="77777777" w:rsidR="00CA6D55" w:rsidRPr="003F0EB1" w:rsidRDefault="00CA6D55" w:rsidP="00CA6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 xml:space="preserve">36/2022.(III.23.) Képviselő-testületi határozat </w:t>
      </w:r>
      <w:r w:rsidRPr="00CA6D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prés megvásárlásáról</w:t>
      </w:r>
      <w:r w:rsidR="003F0E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F0E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határozatról az érintettek </w:t>
      </w:r>
      <w:r w:rsidR="003F0EB1" w:rsidRPr="003F0EB1">
        <w:rPr>
          <w:rFonts w:ascii="Times New Roman" w:eastAsia="Times New Roman" w:hAnsi="Times New Roman" w:cs="Times New Roman"/>
          <w:sz w:val="24"/>
          <w:szCs w:val="24"/>
          <w:lang w:eastAsia="hu-HU"/>
        </w:rPr>
        <w:t>értesítése megtörtént.</w:t>
      </w:r>
    </w:p>
    <w:p w14:paraId="41617EB1" w14:textId="77777777" w:rsidR="003F0EB1" w:rsidRDefault="003F0EB1" w:rsidP="00CA6D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463606" w14:textId="77777777" w:rsidR="003F0EB1" w:rsidRPr="003F0EB1" w:rsidRDefault="00CA6D55" w:rsidP="003F0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D55">
        <w:rPr>
          <w:rFonts w:ascii="Times New Roman" w:hAnsi="Times New Roman" w:cs="Times New Roman"/>
          <w:b/>
          <w:sz w:val="24"/>
          <w:szCs w:val="24"/>
        </w:rPr>
        <w:t xml:space="preserve">37/2022.(III.23.) Képviselő-testületi határozat </w:t>
      </w:r>
      <w:r w:rsidRPr="00CA6D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beton törmelék ledarálásáról</w:t>
      </w:r>
      <w:r w:rsidRPr="00CA6D55">
        <w:rPr>
          <w:rFonts w:ascii="Times New Roman" w:hAnsi="Times New Roman" w:cs="Times New Roman"/>
          <w:sz w:val="24"/>
          <w:szCs w:val="24"/>
        </w:rPr>
        <w:t xml:space="preserve"> </w:t>
      </w:r>
      <w:r w:rsidR="003F0EB1" w:rsidRPr="003F0EB1">
        <w:rPr>
          <w:rFonts w:ascii="Times New Roman" w:eastAsia="Times New Roman" w:hAnsi="Times New Roman" w:cs="Times New Roman"/>
          <w:sz w:val="24"/>
          <w:szCs w:val="24"/>
          <w:lang w:eastAsia="hu-HU"/>
        </w:rPr>
        <w:t>szóló határozatról az érintett</w:t>
      </w:r>
      <w:r w:rsidR="003F0E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vállalkozó </w:t>
      </w:r>
      <w:r w:rsidR="003F0EB1" w:rsidRPr="003F0EB1">
        <w:rPr>
          <w:rFonts w:ascii="Times New Roman" w:eastAsia="Times New Roman" w:hAnsi="Times New Roman" w:cs="Times New Roman"/>
          <w:sz w:val="24"/>
          <w:szCs w:val="24"/>
          <w:lang w:eastAsia="hu-HU"/>
        </w:rPr>
        <w:t>értesítése megtörtént.</w:t>
      </w:r>
    </w:p>
    <w:p w14:paraId="24936956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463CC3F6" w14:textId="77777777" w:rsidR="00CA6D55" w:rsidRPr="00CA6D55" w:rsidRDefault="00CA6D55" w:rsidP="00CA6D55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</w:p>
    <w:p w14:paraId="2436854B" w14:textId="77777777" w:rsidR="00CA6D55" w:rsidRPr="00CA6D55" w:rsidRDefault="00CA6D55" w:rsidP="00A76A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AA44850" w14:textId="77777777" w:rsidR="00CA6D55" w:rsidRPr="00CA6D55" w:rsidRDefault="00CA6D55" w:rsidP="00A76A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771C7F" w14:textId="77777777" w:rsidR="00CA6D55" w:rsidRPr="00CA6D55" w:rsidRDefault="00CA6D55" w:rsidP="00A76A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38D2281" w14:textId="77777777" w:rsidR="00CA6D55" w:rsidRDefault="00CA6D55" w:rsidP="00A76AD8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68719E21" w14:textId="77777777" w:rsidR="00CA6D55" w:rsidRDefault="00CA6D55" w:rsidP="00A76AD8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69CC4E13" w14:textId="77777777" w:rsidR="003E1646" w:rsidRPr="003E1646" w:rsidRDefault="003E1646" w:rsidP="003E1646">
      <w:pPr>
        <w:spacing w:after="0"/>
        <w:jc w:val="both"/>
        <w:rPr>
          <w:rFonts w:ascii="Times New Roman" w:hAnsi="Times New Roman" w:cs="Times New Roman"/>
          <w:bCs/>
        </w:rPr>
      </w:pPr>
    </w:p>
    <w:p w14:paraId="5DDC12EE" w14:textId="77777777" w:rsidR="003F0EB1" w:rsidRDefault="003F0EB1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14:paraId="5ECF211B" w14:textId="77777777"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E91130" w:rsidRPr="00E91130" w14:paraId="7DF32040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F12F" w14:textId="77777777" w:rsidR="00E91130" w:rsidRPr="009062F8" w:rsidRDefault="003E2E08" w:rsidP="003E2E0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március 24</w:t>
            </w:r>
            <w:r w:rsidR="003032F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72E2" w14:textId="77777777" w:rsidR="00BE6016" w:rsidRDefault="003E2E08" w:rsidP="00BE601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RHK </w:t>
            </w:r>
            <w:r w:rsidR="0066171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polgármesteri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tájékoztatón való részvétel-Bátaapáti</w:t>
            </w:r>
          </w:p>
          <w:p w14:paraId="14AE4E00" w14:textId="77777777" w:rsidR="00E91130" w:rsidRPr="009062F8" w:rsidRDefault="00E91130" w:rsidP="00BE6016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130" w:rsidRPr="00E91130" w14:paraId="1D86B871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37AD" w14:textId="77777777" w:rsidR="00E91130" w:rsidRPr="00BE6016" w:rsidRDefault="00BE6016" w:rsidP="003032F9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E2E0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28</w:t>
            </w:r>
            <w:r w:rsidR="003032F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CE94" w14:textId="77777777" w:rsidR="00BE6016" w:rsidRPr="00BE6016" w:rsidRDefault="003E2E08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Templom díszkivilágításával kapcsolatos egyeztetés- Vári József</w:t>
            </w:r>
          </w:p>
        </w:tc>
      </w:tr>
      <w:tr w:rsidR="007429A2" w:rsidRPr="00BE6016" w14:paraId="4DD6430E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9520" w14:textId="77777777" w:rsidR="007429A2" w:rsidRPr="00BE6016" w:rsidRDefault="007429A2" w:rsidP="003E2E0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E2E0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29.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0CE" w14:textId="77777777" w:rsidR="007429A2" w:rsidRPr="00BE6016" w:rsidRDefault="003E2E08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Festőtábor - megbeszélés</w:t>
            </w:r>
          </w:p>
        </w:tc>
      </w:tr>
      <w:tr w:rsidR="007429A2" w:rsidRPr="00BE6016" w14:paraId="16842657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5038" w14:textId="77777777" w:rsidR="007429A2" w:rsidRPr="00BE6016" w:rsidRDefault="007429A2" w:rsidP="003E2E0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E2E0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30.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4FE7" w14:textId="77777777" w:rsidR="007429A2" w:rsidRDefault="003E2E08" w:rsidP="00BD78D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Választás</w:t>
            </w:r>
            <w:r w:rsidR="0066171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i </w:t>
            </w:r>
            <w:r w:rsidR="00316C8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Eskütétel</w:t>
            </w:r>
          </w:p>
          <w:p w14:paraId="4F5F4FC5" w14:textId="77777777" w:rsidR="007429A2" w:rsidRPr="00BE6016" w:rsidRDefault="007429A2" w:rsidP="00BD78D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429A2" w:rsidRPr="00BE6016" w14:paraId="6E262D91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8F0D" w14:textId="77777777" w:rsidR="007429A2" w:rsidRPr="00BE6016" w:rsidRDefault="007429A2" w:rsidP="003E2E0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BE6016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E2E08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március 31.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CF72" w14:textId="77777777" w:rsidR="007429A2" w:rsidRPr="00BE6016" w:rsidRDefault="003E2E08" w:rsidP="007429A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Templom díszkivilágításával kapcsolatos egyeztetés- Vári József- helyszínbejárás</w:t>
            </w:r>
          </w:p>
        </w:tc>
      </w:tr>
      <w:tr w:rsidR="003E2E08" w:rsidRPr="009062F8" w14:paraId="0147DD5D" w14:textId="77777777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F5C2" w14:textId="77777777" w:rsidR="003E2E08" w:rsidRPr="009062F8" w:rsidRDefault="003E2E08" w:rsidP="003E2E0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április 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E479" w14:textId="77777777" w:rsidR="003E2E08" w:rsidRPr="009062F8" w:rsidRDefault="003E2E08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Kultúrotthon </w:t>
            </w:r>
            <w:r w:rsidR="00316C8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– vállalkozói tárgyalás- lamináltlap, hajópadló</w:t>
            </w:r>
          </w:p>
        </w:tc>
      </w:tr>
      <w:tr w:rsidR="003E2E08" w:rsidRPr="009062F8" w14:paraId="21046AC0" w14:textId="77777777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DF60" w14:textId="77777777" w:rsidR="003E2E08" w:rsidRPr="009062F8" w:rsidRDefault="003E2E08" w:rsidP="00316C83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16C8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április 4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2E41" w14:textId="77777777" w:rsidR="003E2E08" w:rsidRPr="009062F8" w:rsidRDefault="00316C83" w:rsidP="00316C83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S+C padló-árajánlatkérés</w:t>
            </w:r>
          </w:p>
        </w:tc>
      </w:tr>
      <w:tr w:rsidR="003E2E08" w:rsidRPr="009062F8" w14:paraId="27EFDE26" w14:textId="77777777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1A3F" w14:textId="77777777" w:rsidR="003E2E08" w:rsidRPr="009062F8" w:rsidRDefault="003E2E08" w:rsidP="00316C83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16C8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április 4.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BC33" w14:textId="77777777" w:rsidR="003E2E08" w:rsidRPr="009062F8" w:rsidRDefault="00316C83" w:rsidP="00316C83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Kultúrház – vizesblokkjához a burkolólapok kiválasztása, megrendelése</w:t>
            </w:r>
          </w:p>
        </w:tc>
      </w:tr>
      <w:tr w:rsidR="00316C83" w:rsidRPr="009062F8" w14:paraId="0E2254F8" w14:textId="77777777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27AE" w14:textId="77777777" w:rsidR="00316C83" w:rsidRPr="009062F8" w:rsidRDefault="00316C83" w:rsidP="00A95134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A9513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április 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09D0" w14:textId="77777777" w:rsidR="00316C83" w:rsidRPr="009062F8" w:rsidRDefault="00A9513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VÖT gyűlésen való részvétel - Tevel</w:t>
            </w:r>
          </w:p>
        </w:tc>
      </w:tr>
    </w:tbl>
    <w:p w14:paraId="562270DB" w14:textId="77777777" w:rsidR="00E91130" w:rsidRPr="00E91130" w:rsidRDefault="00E91130" w:rsidP="00E9113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2505555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EE65433" w14:textId="77777777"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14:paraId="45391CD2" w14:textId="77777777"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3E2E08" w:rsidRPr="00A95134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24</w:t>
      </w:r>
      <w:r w:rsidR="003E2E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-37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7429A2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2022.(I</w:t>
      </w:r>
      <w:r w:rsidR="003E2E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II</w:t>
      </w:r>
      <w:r w:rsidR="007429A2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.2</w:t>
      </w:r>
      <w:r w:rsidR="003E2E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3E2E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3B136B2C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73034A60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0494B72" w14:textId="77777777" w:rsidR="00E91130" w:rsidRPr="00E91130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66171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április 22. </w:t>
      </w:r>
    </w:p>
    <w:p w14:paraId="76E036F1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2A8B649" w14:textId="77777777" w:rsidR="00B72E9E" w:rsidRPr="00B72E9E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p w14:paraId="6D65D660" w14:textId="77777777"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7CE4D" w14:textId="77777777" w:rsidR="00E05258" w:rsidRDefault="00E05258" w:rsidP="00682CB0">
      <w:pPr>
        <w:spacing w:after="0" w:line="240" w:lineRule="auto"/>
      </w:pPr>
      <w:r>
        <w:separator/>
      </w:r>
    </w:p>
  </w:endnote>
  <w:endnote w:type="continuationSeparator" w:id="0">
    <w:p w14:paraId="64D29F7F" w14:textId="77777777" w:rsidR="00E05258" w:rsidRDefault="00E0525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9D6B5" w14:textId="77777777"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BCE1F45" wp14:editId="0D92708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C6EAA8D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3C91EA65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14:paraId="44D9F23E" w14:textId="77777777" w:rsidR="006C31AB" w:rsidRPr="0086683D" w:rsidRDefault="005E768A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51327" w14:textId="77777777" w:rsidR="00E05258" w:rsidRDefault="00E05258" w:rsidP="00682CB0">
      <w:pPr>
        <w:spacing w:after="0" w:line="240" w:lineRule="auto"/>
      </w:pPr>
      <w:r>
        <w:separator/>
      </w:r>
    </w:p>
  </w:footnote>
  <w:footnote w:type="continuationSeparator" w:id="0">
    <w:p w14:paraId="493419FE" w14:textId="77777777" w:rsidR="00E05258" w:rsidRDefault="00E0525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C21B4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A7E1315" wp14:editId="21AEBB16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73E5CB22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74C0625" wp14:editId="4A949A6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51AEC1E6" w14:textId="77777777"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4168B" wp14:editId="4C11A40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F402C6" w14:textId="77777777"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82175"/>
    <w:rsid w:val="00084549"/>
    <w:rsid w:val="000A783E"/>
    <w:rsid w:val="000B1EF9"/>
    <w:rsid w:val="000F5E29"/>
    <w:rsid w:val="001227E8"/>
    <w:rsid w:val="00124213"/>
    <w:rsid w:val="00132B50"/>
    <w:rsid w:val="00167634"/>
    <w:rsid w:val="001B5F0B"/>
    <w:rsid w:val="001D25DA"/>
    <w:rsid w:val="001F32BD"/>
    <w:rsid w:val="001F4AA8"/>
    <w:rsid w:val="00207EFD"/>
    <w:rsid w:val="00211AF6"/>
    <w:rsid w:val="0027211A"/>
    <w:rsid w:val="00294EC5"/>
    <w:rsid w:val="003032F9"/>
    <w:rsid w:val="00312D2B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A5D46"/>
    <w:rsid w:val="004E3CCB"/>
    <w:rsid w:val="00533F4C"/>
    <w:rsid w:val="00566853"/>
    <w:rsid w:val="005A7D80"/>
    <w:rsid w:val="005C287E"/>
    <w:rsid w:val="005C5FF6"/>
    <w:rsid w:val="005E768A"/>
    <w:rsid w:val="00600BD1"/>
    <w:rsid w:val="0060535B"/>
    <w:rsid w:val="00615499"/>
    <w:rsid w:val="00626809"/>
    <w:rsid w:val="0066171F"/>
    <w:rsid w:val="00665E13"/>
    <w:rsid w:val="0068182C"/>
    <w:rsid w:val="00682CB0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70DF9"/>
    <w:rsid w:val="00776C1B"/>
    <w:rsid w:val="00794594"/>
    <w:rsid w:val="007B0DB1"/>
    <w:rsid w:val="007D75FC"/>
    <w:rsid w:val="007E49BE"/>
    <w:rsid w:val="0080071A"/>
    <w:rsid w:val="008756C9"/>
    <w:rsid w:val="00892134"/>
    <w:rsid w:val="00892468"/>
    <w:rsid w:val="008C7C32"/>
    <w:rsid w:val="009062F8"/>
    <w:rsid w:val="00923C95"/>
    <w:rsid w:val="00930D6B"/>
    <w:rsid w:val="00977D7A"/>
    <w:rsid w:val="00984BE0"/>
    <w:rsid w:val="009D6CE9"/>
    <w:rsid w:val="009F5BF1"/>
    <w:rsid w:val="00A51D42"/>
    <w:rsid w:val="00A54CD9"/>
    <w:rsid w:val="00A76AD8"/>
    <w:rsid w:val="00A95134"/>
    <w:rsid w:val="00A95F4C"/>
    <w:rsid w:val="00A960F4"/>
    <w:rsid w:val="00AE4E1B"/>
    <w:rsid w:val="00B06A47"/>
    <w:rsid w:val="00B354DA"/>
    <w:rsid w:val="00B3673B"/>
    <w:rsid w:val="00B50127"/>
    <w:rsid w:val="00B653FD"/>
    <w:rsid w:val="00B66307"/>
    <w:rsid w:val="00B72E9E"/>
    <w:rsid w:val="00BA3687"/>
    <w:rsid w:val="00BB3F97"/>
    <w:rsid w:val="00BC3471"/>
    <w:rsid w:val="00BE6016"/>
    <w:rsid w:val="00C14423"/>
    <w:rsid w:val="00C14BC8"/>
    <w:rsid w:val="00C17DC5"/>
    <w:rsid w:val="00C21ABD"/>
    <w:rsid w:val="00C246E9"/>
    <w:rsid w:val="00C5171C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3A5C"/>
    <w:rsid w:val="00E05258"/>
    <w:rsid w:val="00E233A4"/>
    <w:rsid w:val="00E35984"/>
    <w:rsid w:val="00E4392F"/>
    <w:rsid w:val="00E55E20"/>
    <w:rsid w:val="00E67A89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5DFFE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2</cp:revision>
  <cp:lastPrinted>2022-02-07T09:47:00Z</cp:lastPrinted>
  <dcterms:created xsi:type="dcterms:W3CDTF">2022-04-28T15:11:00Z</dcterms:created>
  <dcterms:modified xsi:type="dcterms:W3CDTF">2022-04-28T15:11:00Z</dcterms:modified>
</cp:coreProperties>
</file>